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6CF0"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sz w:val="44"/>
          <w:szCs w:val="44"/>
          <w:lang w:val="en-US" w:eastAsia="zh-CN"/>
        </w:rPr>
        <w:t>七月护航班期</w:t>
      </w:r>
    </w:p>
    <w:p w14:paraId="730709C5"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88"/>
        <w:gridCol w:w="1686"/>
        <w:gridCol w:w="1507"/>
        <w:gridCol w:w="2857"/>
        <w:gridCol w:w="1567"/>
        <w:gridCol w:w="3173"/>
        <w:gridCol w:w="1528"/>
      </w:tblGrid>
      <w:tr w14:paraId="0979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4" w:type="dxa"/>
            <w:vAlign w:val="center"/>
          </w:tcPr>
          <w:p w14:paraId="1F90F2CE"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起护日期</w:t>
            </w:r>
          </w:p>
        </w:tc>
        <w:tc>
          <w:tcPr>
            <w:tcW w:w="1488" w:type="dxa"/>
            <w:vAlign w:val="center"/>
          </w:tcPr>
          <w:p w14:paraId="0691E24C"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国  家</w:t>
            </w:r>
          </w:p>
        </w:tc>
        <w:tc>
          <w:tcPr>
            <w:tcW w:w="1686" w:type="dxa"/>
            <w:vAlign w:val="center"/>
          </w:tcPr>
          <w:p w14:paraId="3B6DF339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东行/西行</w:t>
            </w:r>
          </w:p>
        </w:tc>
        <w:tc>
          <w:tcPr>
            <w:tcW w:w="1507" w:type="dxa"/>
            <w:vAlign w:val="center"/>
          </w:tcPr>
          <w:p w14:paraId="33BB1BD9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起护时间</w:t>
            </w:r>
          </w:p>
        </w:tc>
        <w:tc>
          <w:tcPr>
            <w:tcW w:w="2857" w:type="dxa"/>
            <w:vAlign w:val="center"/>
          </w:tcPr>
          <w:p w14:paraId="1F18AAB9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起护点（经纬度）</w:t>
            </w:r>
          </w:p>
        </w:tc>
        <w:tc>
          <w:tcPr>
            <w:tcW w:w="1567" w:type="dxa"/>
            <w:vAlign w:val="center"/>
          </w:tcPr>
          <w:p w14:paraId="2338437D"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结束日期</w:t>
            </w:r>
          </w:p>
        </w:tc>
        <w:tc>
          <w:tcPr>
            <w:tcW w:w="3173" w:type="dxa"/>
            <w:vAlign w:val="center"/>
          </w:tcPr>
          <w:p w14:paraId="31EBC219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解护点（经纬度）</w:t>
            </w:r>
          </w:p>
        </w:tc>
        <w:tc>
          <w:tcPr>
            <w:tcW w:w="1528" w:type="dxa"/>
            <w:vAlign w:val="center"/>
          </w:tcPr>
          <w:p w14:paraId="7AC335FB"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航  速</w:t>
            </w:r>
          </w:p>
        </w:tc>
      </w:tr>
      <w:tr w14:paraId="61EA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 w14:paraId="03273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7月1日</w:t>
            </w:r>
          </w:p>
        </w:tc>
        <w:tc>
          <w:tcPr>
            <w:tcW w:w="1488" w:type="dxa"/>
            <w:vAlign w:val="center"/>
          </w:tcPr>
          <w:p w14:paraId="33F50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 w14:paraId="625DD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西行</w:t>
            </w:r>
          </w:p>
        </w:tc>
        <w:tc>
          <w:tcPr>
            <w:tcW w:w="1507" w:type="dxa"/>
            <w:vAlign w:val="center"/>
          </w:tcPr>
          <w:p w14:paraId="5E4A1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 w14:paraId="5355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67" w:type="dxa"/>
            <w:vAlign w:val="center"/>
          </w:tcPr>
          <w:p w14:paraId="22907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7月3日</w:t>
            </w:r>
          </w:p>
        </w:tc>
        <w:tc>
          <w:tcPr>
            <w:tcW w:w="3173" w:type="dxa"/>
            <w:vAlign w:val="center"/>
          </w:tcPr>
          <w:p w14:paraId="7018E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28" w:type="dxa"/>
            <w:vAlign w:val="center"/>
          </w:tcPr>
          <w:p w14:paraId="4D146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  <w:tr w14:paraId="6DE8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 w14:paraId="0B369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7月8日</w:t>
            </w:r>
          </w:p>
        </w:tc>
        <w:tc>
          <w:tcPr>
            <w:tcW w:w="1488" w:type="dxa"/>
            <w:vAlign w:val="center"/>
          </w:tcPr>
          <w:p w14:paraId="47B72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 w14:paraId="06469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 w14:paraId="6638D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 w14:paraId="2479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 w14:paraId="5B095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7月10日</w:t>
            </w:r>
          </w:p>
        </w:tc>
        <w:tc>
          <w:tcPr>
            <w:tcW w:w="3173" w:type="dxa"/>
            <w:vAlign w:val="center"/>
          </w:tcPr>
          <w:p w14:paraId="42C3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28" w:type="dxa"/>
            <w:vAlign w:val="center"/>
          </w:tcPr>
          <w:p w14:paraId="4A63A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</w:tbl>
    <w:p w14:paraId="0C184647"/>
    <w:p w14:paraId="07BF7407"/>
    <w:p w14:paraId="0D8F2FA0"/>
    <w:p w14:paraId="456D95B0">
      <w:pPr>
        <w:tabs>
          <w:tab w:val="left" w:pos="1348"/>
        </w:tabs>
        <w:bidi w:val="0"/>
        <w:jc w:val="left"/>
        <w:rPr>
          <w:rFonts w:hint="eastAsia" w:eastAsia="宋体" w:cstheme="minorBidi"/>
          <w:sz w:val="22"/>
          <w:szCs w:val="22"/>
          <w:lang w:val="en-GB" w:eastAsia="zh-CN" w:bidi="ar-SA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ZWQzMWZlZGVhNjg3M2M4MDBiYjYxMmYyZjMzMjAifQ=="/>
  </w:docVars>
  <w:rsids>
    <w:rsidRoot w:val="00310391"/>
    <w:rsid w:val="001628C1"/>
    <w:rsid w:val="00166B1B"/>
    <w:rsid w:val="00310391"/>
    <w:rsid w:val="00704863"/>
    <w:rsid w:val="007A16D9"/>
    <w:rsid w:val="00C27996"/>
    <w:rsid w:val="00F06D5E"/>
    <w:rsid w:val="07D73612"/>
    <w:rsid w:val="0B2C466D"/>
    <w:rsid w:val="0BF924ED"/>
    <w:rsid w:val="0C673363"/>
    <w:rsid w:val="1CCC4B92"/>
    <w:rsid w:val="1E9D13BE"/>
    <w:rsid w:val="1FBF2F34"/>
    <w:rsid w:val="226E339A"/>
    <w:rsid w:val="32475579"/>
    <w:rsid w:val="379876F3"/>
    <w:rsid w:val="41804ACE"/>
    <w:rsid w:val="434836A6"/>
    <w:rsid w:val="49C34AA3"/>
    <w:rsid w:val="50FE3650"/>
    <w:rsid w:val="5B097853"/>
    <w:rsid w:val="5B4E1B15"/>
    <w:rsid w:val="5B500161"/>
    <w:rsid w:val="5FF34165"/>
    <w:rsid w:val="6BA52B5F"/>
    <w:rsid w:val="6DC0799D"/>
    <w:rsid w:val="72E90827"/>
    <w:rsid w:val="77442750"/>
    <w:rsid w:val="7ACE5AB0"/>
    <w:rsid w:val="7ACF47A6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444</Characters>
  <Lines>2</Lines>
  <Paragraphs>1</Paragraphs>
  <TotalTime>4</TotalTime>
  <ScaleCrop>false</ScaleCrop>
  <LinksUpToDate>false</LinksUpToDate>
  <CharactersWithSpaces>466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admin</cp:lastModifiedBy>
  <cp:lastPrinted>2024-03-20T13:47:00Z</cp:lastPrinted>
  <dcterms:modified xsi:type="dcterms:W3CDTF">2024-06-21T04:41:19Z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AEB22260E6DD4D588AE3D253EFED9098_13</vt:lpwstr>
  </property>
</Properties>
</file>